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04C" w:rsidRDefault="000E304C" w:rsidP="000E304C">
      <w:pPr>
        <w:rPr>
          <w:rFonts w:ascii="黑体" w:eastAsia="黑体" w:hAnsi="黑体"/>
          <w:b/>
          <w:sz w:val="32"/>
          <w:szCs w:val="32"/>
        </w:rPr>
      </w:pPr>
    </w:p>
    <w:p w:rsidR="000E304C" w:rsidRDefault="000E304C" w:rsidP="000E304C">
      <w:pPr>
        <w:jc w:val="center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新乡市基础教育教学研究项目</w:t>
      </w:r>
      <w:bookmarkEnd w:id="0"/>
    </w:p>
    <w:p w:rsidR="000E304C" w:rsidRDefault="000E304C" w:rsidP="000E304C">
      <w:pPr>
        <w:jc w:val="center"/>
        <w:rPr>
          <w:b/>
          <w:sz w:val="44"/>
        </w:rPr>
      </w:pPr>
    </w:p>
    <w:p w:rsidR="000E304C" w:rsidRDefault="000E304C" w:rsidP="000E304C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题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0E304C" w:rsidRDefault="000E304C" w:rsidP="000E304C">
      <w:pPr>
        <w:jc w:val="center"/>
        <w:rPr>
          <w:b/>
          <w:sz w:val="44"/>
        </w:rPr>
      </w:pPr>
    </w:p>
    <w:p w:rsidR="000E304C" w:rsidRDefault="000E304C" w:rsidP="000E304C">
      <w:pPr>
        <w:jc w:val="center"/>
        <w:rPr>
          <w:b/>
          <w:sz w:val="44"/>
        </w:rPr>
      </w:pPr>
    </w:p>
    <w:p w:rsidR="000E304C" w:rsidRDefault="000E304C" w:rsidP="000E304C">
      <w:pPr>
        <w:jc w:val="center"/>
        <w:rPr>
          <w:b/>
          <w:sz w:val="44"/>
        </w:rPr>
      </w:pPr>
    </w:p>
    <w:p w:rsidR="000E304C" w:rsidRDefault="000E304C" w:rsidP="000E304C">
      <w:pPr>
        <w:jc w:val="center"/>
        <w:rPr>
          <w:b/>
          <w:sz w:val="44"/>
        </w:rPr>
      </w:pPr>
    </w:p>
    <w:p w:rsidR="000E304C" w:rsidRDefault="000E304C" w:rsidP="000E304C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>课题编号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 w:rsidR="000E304C" w:rsidRDefault="000E304C" w:rsidP="000E304C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课题名称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:rsidR="000E304C" w:rsidRDefault="000E304C" w:rsidP="000E304C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 xml:space="preserve">学科分类 </w:t>
      </w:r>
      <w:r>
        <w:rPr>
          <w:rFonts w:ascii="宋体" w:hint="eastAsia"/>
          <w:sz w:val="32"/>
          <w:u w:val="single"/>
        </w:rPr>
        <w:t xml:space="preserve">                </w:t>
      </w:r>
      <w:r>
        <w:rPr>
          <w:rFonts w:ascii="宋体" w:hint="eastAsia"/>
          <w:sz w:val="32"/>
          <w:u w:val="single"/>
        </w:rPr>
        <w:tab/>
      </w:r>
      <w:r>
        <w:rPr>
          <w:rFonts w:ascii="宋体" w:hint="eastAsia"/>
          <w:spacing w:val="30"/>
          <w:sz w:val="32"/>
          <w:u w:val="single"/>
        </w:rPr>
        <w:t xml:space="preserve">    </w:t>
      </w:r>
    </w:p>
    <w:p w:rsidR="000E304C" w:rsidRDefault="000E304C" w:rsidP="000E304C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主 持 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 w:rsidR="000E304C" w:rsidRDefault="000E304C" w:rsidP="000E304C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所在单位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  <w:t xml:space="preserve"> </w:t>
      </w:r>
    </w:p>
    <w:p w:rsidR="000E304C" w:rsidRDefault="000E304C" w:rsidP="000E304C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填表日期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</w:rPr>
        <w:t xml:space="preserve"> </w:t>
      </w:r>
    </w:p>
    <w:p w:rsidR="000E304C" w:rsidRDefault="000E304C" w:rsidP="000E304C">
      <w:pPr>
        <w:jc w:val="center"/>
        <w:rPr>
          <w:b/>
          <w:sz w:val="44"/>
        </w:rPr>
      </w:pPr>
    </w:p>
    <w:p w:rsidR="000E304C" w:rsidRDefault="000E304C" w:rsidP="000E304C">
      <w:pPr>
        <w:jc w:val="center"/>
        <w:rPr>
          <w:b/>
          <w:sz w:val="44"/>
        </w:rPr>
      </w:pPr>
    </w:p>
    <w:p w:rsidR="000E304C" w:rsidRDefault="000E304C" w:rsidP="000E304C">
      <w:pPr>
        <w:jc w:val="center"/>
        <w:rPr>
          <w:b/>
          <w:sz w:val="44"/>
        </w:rPr>
      </w:pPr>
    </w:p>
    <w:p w:rsidR="000E304C" w:rsidRDefault="000E304C" w:rsidP="000E304C">
      <w:pPr>
        <w:spacing w:line="600" w:lineRule="exact"/>
        <w:ind w:hanging="17"/>
        <w:jc w:val="center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新乡市教育局 制</w:t>
      </w:r>
    </w:p>
    <w:p w:rsidR="000E304C" w:rsidRDefault="000E304C" w:rsidP="000E304C">
      <w:pPr>
        <w:rPr>
          <w:b/>
          <w:sz w:val="44"/>
        </w:rPr>
      </w:pPr>
    </w:p>
    <w:p w:rsidR="000E304C" w:rsidRDefault="000E304C" w:rsidP="000E304C">
      <w:pPr>
        <w:rPr>
          <w:rFonts w:ascii="黑体" w:eastAsia="黑体" w:hAnsi="黑体"/>
          <w:b/>
          <w:sz w:val="32"/>
          <w:szCs w:val="32"/>
        </w:rPr>
      </w:pP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E304C" w:rsidTr="000E304C">
        <w:trPr>
          <w:cantSplit/>
          <w:trHeight w:val="13315"/>
        </w:trPr>
        <w:tc>
          <w:tcPr>
            <w:tcW w:w="8522" w:type="dxa"/>
          </w:tcPr>
          <w:p w:rsidR="000E304C" w:rsidRDefault="000E304C" w:rsidP="006A099B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一、开题活动简况</w:t>
            </w:r>
          </w:p>
          <w:p w:rsidR="000E304C" w:rsidRDefault="000E304C" w:rsidP="006A099B">
            <w:r>
              <w:rPr>
                <w:rFonts w:hint="eastAsia"/>
              </w:rPr>
              <w:t>开题时间、地点、主持人、评议专家（课题组外专家，专家应不少于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人）、参与人员、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张开</w:t>
            </w:r>
            <w:proofErr w:type="gramStart"/>
            <w:r>
              <w:rPr>
                <w:rFonts w:hint="eastAsia"/>
              </w:rPr>
              <w:t>题活动</w:t>
            </w:r>
            <w:proofErr w:type="gramEnd"/>
            <w:r>
              <w:rPr>
                <w:rFonts w:hint="eastAsia"/>
              </w:rPr>
              <w:t>照片（第一张为开题会全景照片，第二张为主报告人照片，第三张为专家在评议活动中的照片，插入粘贴于此页）等。</w:t>
            </w:r>
          </w:p>
          <w:p w:rsidR="000E304C" w:rsidRDefault="000E304C" w:rsidP="006A099B"/>
          <w:p w:rsidR="000E304C" w:rsidRDefault="000E304C" w:rsidP="006A099B"/>
          <w:p w:rsidR="000E304C" w:rsidRDefault="000E304C" w:rsidP="006A099B"/>
        </w:tc>
      </w:tr>
    </w:tbl>
    <w:p w:rsidR="000E304C" w:rsidRDefault="000E304C" w:rsidP="000E304C">
      <w:pPr>
        <w:rPr>
          <w:vanish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0E304C" w:rsidTr="006A099B">
        <w:trPr>
          <w:cantSplit/>
          <w:trHeight w:val="12137"/>
        </w:trPr>
        <w:tc>
          <w:tcPr>
            <w:tcW w:w="8568" w:type="dxa"/>
          </w:tcPr>
          <w:p w:rsidR="000E304C" w:rsidRDefault="000E304C" w:rsidP="006A099B">
            <w:r>
              <w:rPr>
                <w:rFonts w:ascii="黑体" w:eastAsia="黑体" w:hAnsi="黑体" w:hint="eastAsia"/>
                <w:sz w:val="36"/>
                <w:szCs w:val="36"/>
              </w:rPr>
              <w:lastRenderedPageBreak/>
              <w:t>二、开题报告要点</w:t>
            </w:r>
          </w:p>
          <w:p w:rsidR="000E304C" w:rsidRDefault="000E304C" w:rsidP="006A099B">
            <w:r>
              <w:rPr>
                <w:rFonts w:hint="eastAsia"/>
              </w:rPr>
              <w:t>课题名称；核心概念界定；研究目标，研究内容，研究的重点、难点，研究的创新点；研究方法；组织分工；研究进度安排与阶段性成果；经费与保障措施；主要参考文献等。要求具体明确，可操作，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字左右。（可加页）</w:t>
            </w:r>
          </w:p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课题主持人签名</w:t>
            </w:r>
          </w:p>
          <w:p w:rsidR="000E304C" w:rsidRDefault="000E304C" w:rsidP="006A099B">
            <w:pPr>
              <w:jc w:val="center"/>
            </w:pPr>
          </w:p>
          <w:p w:rsidR="000E304C" w:rsidRDefault="000E304C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E304C" w:rsidRDefault="000E304C" w:rsidP="006A099B"/>
          <w:p w:rsidR="000E304C" w:rsidRDefault="000E304C" w:rsidP="006A099B"/>
        </w:tc>
      </w:tr>
      <w:tr w:rsidR="000E304C" w:rsidTr="006A099B">
        <w:trPr>
          <w:cantSplit/>
        </w:trPr>
        <w:tc>
          <w:tcPr>
            <w:tcW w:w="8568" w:type="dxa"/>
          </w:tcPr>
          <w:p w:rsidR="000E304C" w:rsidRDefault="000E304C" w:rsidP="006A099B">
            <w:r>
              <w:rPr>
                <w:rFonts w:ascii="黑体" w:eastAsia="黑体" w:hAnsi="黑体" w:hint="eastAsia"/>
                <w:b/>
                <w:sz w:val="30"/>
                <w:szCs w:val="30"/>
              </w:rPr>
              <w:lastRenderedPageBreak/>
              <w:t>三、专家评议要点</w:t>
            </w:r>
          </w:p>
          <w:p w:rsidR="000E304C" w:rsidRDefault="000E304C" w:rsidP="006A099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侧重于对课题组汇报要点逐项进行可行性评估，并提出意见和建议。</w:t>
            </w:r>
          </w:p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>
            <w:pPr>
              <w:ind w:firstLineChars="2500" w:firstLine="5250"/>
            </w:pPr>
            <w:r>
              <w:rPr>
                <w:rFonts w:hint="eastAsia"/>
              </w:rPr>
              <w:t>评议专家签名</w:t>
            </w:r>
          </w:p>
          <w:p w:rsidR="000E304C" w:rsidRDefault="000E304C" w:rsidP="006A099B">
            <w:pPr>
              <w:jc w:val="center"/>
            </w:pPr>
          </w:p>
          <w:p w:rsidR="000E304C" w:rsidRDefault="000E304C" w:rsidP="006A099B">
            <w:pPr>
              <w:jc w:val="center"/>
            </w:pPr>
          </w:p>
          <w:p w:rsidR="000E304C" w:rsidRDefault="000E304C" w:rsidP="006A099B">
            <w:pPr>
              <w:jc w:val="center"/>
            </w:pPr>
          </w:p>
          <w:p w:rsidR="000E304C" w:rsidRDefault="000E304C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E304C" w:rsidRDefault="000E304C" w:rsidP="006A099B"/>
        </w:tc>
      </w:tr>
      <w:tr w:rsidR="000E304C" w:rsidTr="006A099B">
        <w:trPr>
          <w:cantSplit/>
          <w:trHeight w:val="10734"/>
        </w:trPr>
        <w:tc>
          <w:tcPr>
            <w:tcW w:w="8568" w:type="dxa"/>
          </w:tcPr>
          <w:p w:rsidR="000E304C" w:rsidRDefault="000E304C" w:rsidP="006A099B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四、研究计划重要变更说明</w:t>
            </w:r>
          </w:p>
          <w:p w:rsidR="000E304C" w:rsidRDefault="000E304C" w:rsidP="006A099B">
            <w:r>
              <w:rPr>
                <w:rFonts w:hint="eastAsia"/>
              </w:rPr>
              <w:t>侧重说明根据评议专家意见建议、对照课题立项申报书，对原来研究计划所作的较大调整。</w:t>
            </w:r>
          </w:p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:rsidR="000E304C" w:rsidRDefault="000E304C" w:rsidP="006A099B">
            <w:pPr>
              <w:ind w:firstLine="4005"/>
              <w:jc w:val="center"/>
            </w:pPr>
          </w:p>
          <w:p w:rsidR="000E304C" w:rsidRDefault="000E304C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E304C" w:rsidRDefault="000E304C" w:rsidP="006A099B"/>
        </w:tc>
      </w:tr>
      <w:tr w:rsidR="000E304C" w:rsidTr="006A099B">
        <w:trPr>
          <w:cantSplit/>
          <w:trHeight w:val="10734"/>
        </w:trPr>
        <w:tc>
          <w:tcPr>
            <w:tcW w:w="8568" w:type="dxa"/>
          </w:tcPr>
          <w:p w:rsidR="000E304C" w:rsidRDefault="000E304C" w:rsidP="006A099B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五、课题主持人所在单位教科研管理部门意见</w:t>
            </w:r>
          </w:p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/>
          <w:p w:rsidR="000E304C" w:rsidRDefault="000E304C" w:rsidP="006A099B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教科研管理部门盖章</w:t>
            </w:r>
          </w:p>
          <w:p w:rsidR="000E304C" w:rsidRDefault="000E304C" w:rsidP="006A099B">
            <w:pPr>
              <w:ind w:firstLine="4005"/>
              <w:jc w:val="center"/>
            </w:pPr>
          </w:p>
          <w:p w:rsidR="000E304C" w:rsidRDefault="000E304C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E304C" w:rsidRDefault="000E304C" w:rsidP="006A099B"/>
        </w:tc>
      </w:tr>
    </w:tbl>
    <w:p w:rsidR="00283315" w:rsidRPr="000E304C" w:rsidRDefault="00283315"/>
    <w:sectPr w:rsidR="00283315" w:rsidRPr="000E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4C"/>
    <w:rsid w:val="000E304C"/>
    <w:rsid w:val="002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25E0"/>
  <w15:chartTrackingRefBased/>
  <w15:docId w15:val="{B0FC12D9-CF44-4474-B729-781105C0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2024-03-26T08:19:00Z</dcterms:created>
  <dcterms:modified xsi:type="dcterms:W3CDTF">2024-03-26T08:21:00Z</dcterms:modified>
</cp:coreProperties>
</file>