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附件</w:t>
      </w:r>
    </w:p>
    <w:p>
      <w:pPr>
        <w:jc w:val="center"/>
        <w:rPr>
          <w:rFonts w:ascii="方正小标宋_GBK" w:hAnsi="Times New Roman" w:eastAsia="方正小标宋_GBK" w:cs="Times New Roman"/>
          <w:b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b/>
          <w:sz w:val="32"/>
          <w:szCs w:val="32"/>
        </w:rPr>
        <w:t>参赛</w:t>
      </w:r>
      <w:r>
        <w:rPr>
          <w:rFonts w:ascii="方正小标宋_GBK" w:hAnsi="Times New Roman" w:eastAsia="方正小标宋_GBK" w:cs="Times New Roman"/>
          <w:b/>
          <w:sz w:val="32"/>
          <w:szCs w:val="32"/>
        </w:rPr>
        <w:t>作品登记表</w:t>
      </w:r>
    </w:p>
    <w:tbl>
      <w:tblPr>
        <w:tblStyle w:val="8"/>
        <w:tblW w:w="139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54"/>
        <w:gridCol w:w="1858"/>
        <w:gridCol w:w="2256"/>
        <w:gridCol w:w="1730"/>
        <w:gridCol w:w="4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  <w:t>作品名称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  <w:t>主创设计师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  <w:t>团队成员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  <w:t>所在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  <w:lang w:eastAsia="zh-CN"/>
              </w:rPr>
              <w:t>支部</w:t>
            </w:r>
          </w:p>
        </w:tc>
        <w:tc>
          <w:tcPr>
            <w:tcW w:w="498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0"/>
              </w:rPr>
              <w:t>设计理念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2"/>
              </w:rPr>
              <w:t>　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2"/>
              </w:rPr>
              <w:t>　</w:t>
            </w:r>
          </w:p>
        </w:tc>
        <w:tc>
          <w:tcPr>
            <w:tcW w:w="1858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2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2"/>
              </w:rPr>
              <w:t>　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2"/>
              </w:rPr>
              <w:t>　</w:t>
            </w:r>
          </w:p>
        </w:tc>
        <w:tc>
          <w:tcPr>
            <w:tcW w:w="49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9" w:hRule="atLeast"/>
          <w:jc w:val="center"/>
        </w:trPr>
        <w:tc>
          <w:tcPr>
            <w:tcW w:w="13996" w:type="dxa"/>
            <w:gridSpan w:val="6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0"/>
              </w:rPr>
              <w:t>备注：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1、作品为个人独立创作的，可忽略填写团队成员；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2、请严格在此表格内填写。</w:t>
            </w:r>
            <w:bookmarkStart w:id="0" w:name="_GoBack"/>
            <w:bookmarkEnd w:id="0"/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ascii="仿宋_GB2312" w:hAnsi="Times New Roman" w:eastAsia="仿宋_GB2312" w:cs="Times New Roman"/>
          <w:b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07F31"/>
    <w:rsid w:val="00094185"/>
    <w:rsid w:val="001654B3"/>
    <w:rsid w:val="002E196E"/>
    <w:rsid w:val="00497159"/>
    <w:rsid w:val="007B711B"/>
    <w:rsid w:val="007E6277"/>
    <w:rsid w:val="008A22E4"/>
    <w:rsid w:val="00984149"/>
    <w:rsid w:val="0099019A"/>
    <w:rsid w:val="00AF03D0"/>
    <w:rsid w:val="00C35C6D"/>
    <w:rsid w:val="00C77837"/>
    <w:rsid w:val="00D63920"/>
    <w:rsid w:val="00E27BB2"/>
    <w:rsid w:val="00F82786"/>
    <w:rsid w:val="00FA25B0"/>
    <w:rsid w:val="61E07F31"/>
    <w:rsid w:val="63E24C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专业系统定制</Company>
  <Pages>1</Pages>
  <Words>16</Words>
  <Characters>92</Characters>
  <Lines>1</Lines>
  <Paragraphs>1</Paragraphs>
  <ScaleCrop>false</ScaleCrop>
  <LinksUpToDate>false</LinksUpToDate>
  <CharactersWithSpaces>107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2016-06-23T00:44:00Z</dcterms:created>
  <dc:creator>刘余隆</dc:creator>
  <cp:lastModifiedBy>Administrator</cp:lastModifiedBy>
  <dcterms:modified xsi:type="dcterms:W3CDTF">2016-06-23T02:33:12Z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